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A26D" w14:textId="77777777" w:rsidR="00E975C2" w:rsidRDefault="00E975C2" w:rsidP="00E975C2">
      <w:pPr>
        <w:spacing w:after="0" w:line="240" w:lineRule="auto"/>
        <w:jc w:val="center"/>
        <w:rPr>
          <w:b/>
          <w:bCs/>
        </w:rPr>
      </w:pPr>
    </w:p>
    <w:p w14:paraId="157EE250" w14:textId="24FBBC11" w:rsidR="00E975C2" w:rsidRPr="00755A84" w:rsidRDefault="00E975C2" w:rsidP="00E975C2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N°5</w:t>
      </w:r>
    </w:p>
    <w:p w14:paraId="3FBCDA33" w14:textId="77777777" w:rsidR="00E975C2" w:rsidRPr="00755A84" w:rsidRDefault="00E975C2" w:rsidP="00E975C2">
      <w:pPr>
        <w:spacing w:after="0" w:line="240" w:lineRule="auto"/>
        <w:jc w:val="center"/>
        <w:rPr>
          <w:b/>
          <w:bCs/>
        </w:rPr>
      </w:pPr>
    </w:p>
    <w:p w14:paraId="4B0BA6C6" w14:textId="77777777" w:rsidR="00E975C2" w:rsidRPr="00755A84" w:rsidRDefault="00E975C2" w:rsidP="00E975C2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Carta de Apoyo Centro Tecnológico</w:t>
      </w:r>
    </w:p>
    <w:p w14:paraId="1909E860" w14:textId="77777777" w:rsidR="00E975C2" w:rsidRPr="00755A84" w:rsidRDefault="00E975C2" w:rsidP="00E975C2">
      <w:pPr>
        <w:spacing w:after="0" w:line="240" w:lineRule="auto"/>
        <w:jc w:val="center"/>
        <w:rPr>
          <w:b/>
          <w:bCs/>
        </w:rPr>
      </w:pPr>
    </w:p>
    <w:p w14:paraId="2C247AAD" w14:textId="77777777" w:rsidR="00E975C2" w:rsidRPr="00755A84" w:rsidRDefault="00E975C2" w:rsidP="00E975C2">
      <w:pPr>
        <w:spacing w:after="0" w:line="240" w:lineRule="auto"/>
        <w:jc w:val="center"/>
        <w:rPr>
          <w:b/>
          <w:bCs/>
        </w:rPr>
      </w:pPr>
    </w:p>
    <w:p w14:paraId="0E83037C" w14:textId="77777777" w:rsidR="00E975C2" w:rsidRPr="00755A84" w:rsidRDefault="00E975C2" w:rsidP="00E975C2">
      <w:pPr>
        <w:spacing w:line="480" w:lineRule="auto"/>
        <w:jc w:val="both"/>
      </w:pPr>
      <w:r w:rsidRPr="00755A84">
        <w:t xml:space="preserve">Yo, (nombre y cargo de </w:t>
      </w:r>
      <w:r>
        <w:t>e</w:t>
      </w:r>
      <w:r w:rsidRPr="00755A84">
        <w:t>ncargado de Centro Tecnológico</w:t>
      </w:r>
      <w:r>
        <w:t xml:space="preserve"> </w:t>
      </w:r>
      <w:r w:rsidRPr="007542C3">
        <w:rPr>
          <w:i/>
          <w:iCs/>
        </w:rPr>
        <w:t>“nombre del CT”</w:t>
      </w:r>
      <w:r w:rsidRPr="00755A84">
        <w:t xml:space="preserve">), declaro estar en conocimiento de la postulación del Proyecto “(nombre del proyecto)”, del colaborador (nombre del </w:t>
      </w:r>
      <w:r>
        <w:t>postulante principal</w:t>
      </w:r>
      <w:r w:rsidRPr="00755A84">
        <w:t xml:space="preserve">) a la </w:t>
      </w:r>
      <w:r w:rsidRPr="00755A84">
        <w:rPr>
          <w:b/>
          <w:bCs/>
        </w:rPr>
        <w:t>8va. Convocatoria del Concurso Investigación Aplicada Desarrollo Experimental</w:t>
      </w:r>
      <w:r w:rsidRPr="00755A84">
        <w:t xml:space="preserve"> para la Comunidad de colaboradores de Duoc UC, convocada por la Dirección de Investigación Aplicada e Innovación y comprometo el respaldo y apoyo por parte del Centro Tecnológico (</w:t>
      </w:r>
      <w:r w:rsidRPr="007250CA">
        <w:rPr>
          <w:i/>
          <w:iCs/>
        </w:rPr>
        <w:t>“nombre del CT”</w:t>
      </w:r>
      <w:r w:rsidRPr="00755A84">
        <w:t xml:space="preserve">) en las gestiones que sean necesarias </w:t>
      </w:r>
      <w:r>
        <w:t xml:space="preserve">para </w:t>
      </w:r>
      <w:proofErr w:type="spellStart"/>
      <w:r>
        <w:t>disponibilizar</w:t>
      </w:r>
      <w:proofErr w:type="spellEnd"/>
      <w:r>
        <w:t xml:space="preserve"> equipamiento existente, recursos humanos e infraestructura necesarias para desarrollar las actividades del proyecto.</w:t>
      </w:r>
    </w:p>
    <w:p w14:paraId="53296E35" w14:textId="77777777" w:rsidR="00E975C2" w:rsidRPr="00755A84" w:rsidRDefault="00E975C2" w:rsidP="00E975C2">
      <w:pPr>
        <w:spacing w:line="480" w:lineRule="auto"/>
        <w:jc w:val="both"/>
      </w:pPr>
    </w:p>
    <w:p w14:paraId="7775D000" w14:textId="77777777" w:rsidR="00E975C2" w:rsidRPr="00755A84" w:rsidRDefault="00E975C2" w:rsidP="00E975C2">
      <w:pPr>
        <w:spacing w:line="480" w:lineRule="auto"/>
        <w:jc w:val="both"/>
      </w:pPr>
    </w:p>
    <w:p w14:paraId="7DB98DA7" w14:textId="77777777" w:rsidR="00E975C2" w:rsidRPr="00755A84" w:rsidRDefault="00E975C2" w:rsidP="00E975C2">
      <w:pPr>
        <w:spacing w:after="0" w:line="240" w:lineRule="auto"/>
        <w:jc w:val="center"/>
      </w:pPr>
    </w:p>
    <w:p w14:paraId="527C3109" w14:textId="77777777" w:rsidR="00E975C2" w:rsidRPr="00755A84" w:rsidRDefault="00E975C2" w:rsidP="00E975C2">
      <w:pPr>
        <w:spacing w:after="0" w:line="240" w:lineRule="auto"/>
        <w:jc w:val="center"/>
      </w:pPr>
      <w:r w:rsidRPr="00755A84">
        <w:t>____________________________</w:t>
      </w:r>
    </w:p>
    <w:p w14:paraId="0171F95F" w14:textId="77777777" w:rsidR="00E975C2" w:rsidRPr="00755A84" w:rsidRDefault="00E975C2" w:rsidP="00E975C2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0C784F7D" w14:textId="77777777" w:rsidR="00E975C2" w:rsidRPr="00755A84" w:rsidRDefault="00E975C2" w:rsidP="00E975C2">
      <w:pPr>
        <w:spacing w:after="0" w:line="240" w:lineRule="auto"/>
        <w:jc w:val="center"/>
      </w:pPr>
      <w:r w:rsidRPr="00755A84">
        <w:t>Nombre</w:t>
      </w:r>
    </w:p>
    <w:p w14:paraId="7E8E14B2" w14:textId="77777777" w:rsidR="00E975C2" w:rsidRPr="00755A84" w:rsidRDefault="00E975C2" w:rsidP="00E975C2">
      <w:pPr>
        <w:spacing w:after="0" w:line="240" w:lineRule="auto"/>
        <w:jc w:val="center"/>
      </w:pPr>
      <w:r w:rsidRPr="00755A84">
        <w:t>Cargo</w:t>
      </w:r>
    </w:p>
    <w:p w14:paraId="2BBCF567" w14:textId="77777777" w:rsidR="00E975C2" w:rsidRPr="00755A84" w:rsidRDefault="00E975C2" w:rsidP="00E975C2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0B1F2E89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46490780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7AB18925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07E753DF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50893634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3AF13877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53100352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285C55AE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794FB578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01F1C4D1" w14:textId="77777777" w:rsidR="00E975C2" w:rsidRPr="00755A84" w:rsidRDefault="00E975C2" w:rsidP="00E975C2">
      <w:pPr>
        <w:spacing w:after="0" w:line="240" w:lineRule="auto"/>
        <w:rPr>
          <w:b/>
          <w:bCs/>
        </w:rPr>
      </w:pPr>
    </w:p>
    <w:p w14:paraId="73E1B84A" w14:textId="5DE63006" w:rsidR="004E06B4" w:rsidRDefault="00E975C2" w:rsidP="00E975C2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2023)</w:t>
      </w:r>
    </w:p>
    <w:sectPr w:rsidR="004E0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43AD" w14:textId="77777777" w:rsidR="001B6F29" w:rsidRDefault="001B6F29" w:rsidP="00E975C2">
      <w:pPr>
        <w:spacing w:after="0" w:line="240" w:lineRule="auto"/>
      </w:pPr>
      <w:r>
        <w:separator/>
      </w:r>
    </w:p>
  </w:endnote>
  <w:endnote w:type="continuationSeparator" w:id="0">
    <w:p w14:paraId="05EB2F95" w14:textId="77777777" w:rsidR="001B6F29" w:rsidRDefault="001B6F29" w:rsidP="00E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B332" w14:textId="77777777" w:rsidR="001B6F29" w:rsidRDefault="001B6F29" w:rsidP="00E975C2">
      <w:pPr>
        <w:spacing w:after="0" w:line="240" w:lineRule="auto"/>
      </w:pPr>
      <w:r>
        <w:separator/>
      </w:r>
    </w:p>
  </w:footnote>
  <w:footnote w:type="continuationSeparator" w:id="0">
    <w:p w14:paraId="746E0C1A" w14:textId="77777777" w:rsidR="001B6F29" w:rsidRDefault="001B6F29" w:rsidP="00E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5D18" w14:textId="39455846" w:rsidR="00E975C2" w:rsidRDefault="00E975C2" w:rsidP="00E975C2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34583618" wp14:editId="37200731">
          <wp:extent cx="3161444" cy="90000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8A"/>
    <w:rsid w:val="001B6F29"/>
    <w:rsid w:val="004E06B4"/>
    <w:rsid w:val="0067708A"/>
    <w:rsid w:val="00E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6717"/>
  <w15:chartTrackingRefBased/>
  <w15:docId w15:val="{D7893D2D-6DD2-40CB-87F7-DB85015E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C2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5C2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75C2"/>
  </w:style>
  <w:style w:type="paragraph" w:styleId="Piedepgina">
    <w:name w:val="footer"/>
    <w:basedOn w:val="Normal"/>
    <w:link w:val="PiedepginaCar"/>
    <w:uiPriority w:val="99"/>
    <w:unhideWhenUsed/>
    <w:rsid w:val="00E975C2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2023-09-05T21:17:00Z</dcterms:created>
  <dcterms:modified xsi:type="dcterms:W3CDTF">2023-09-05T21:17:00Z</dcterms:modified>
</cp:coreProperties>
</file>